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ДЮС-01-ДЮ/6980-И от 16.08.2024</w:t>
      </w:r>
    </w:p>
    <w:p w14:paraId="0152668A" w14:textId="77777777" w:rsidR="00E4683A" w:rsidRPr="00F3711B" w:rsidRDefault="00E4683A" w:rsidP="00E4683A">
      <w:pPr>
        <w:rPr>
          <w:lang w:val="kk-KZ"/>
        </w:rPr>
      </w:pPr>
    </w:p>
    <w:p w14:paraId="51346B7D" w14:textId="5DC8D236" w:rsidR="00E4683A" w:rsidRPr="00BD5AD5" w:rsidRDefault="00625461" w:rsidP="00E4683A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7C354352" wp14:editId="22649B99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C6C75" w14:textId="77777777" w:rsidR="00DE39B3" w:rsidRPr="00BD5AD5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EA9A5D5" w14:textId="77777777" w:rsidR="00E4683A" w:rsidRPr="00BD5AD5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Национальной</w:t>
      </w:r>
      <w:proofErr w:type="spellEnd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палате</w:t>
      </w:r>
      <w:proofErr w:type="spellEnd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предпринимателей</w:t>
      </w:r>
      <w:proofErr w:type="spellEnd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14:paraId="7D4BDAB4" w14:textId="77777777" w:rsidR="00E4683A" w:rsidRPr="00BD5AD5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«Атамекен»</w:t>
      </w:r>
    </w:p>
    <w:p w14:paraId="6212352F" w14:textId="77777777" w:rsidR="00E4683A" w:rsidRPr="00BD5AD5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F8F2769" w14:textId="77777777" w:rsidR="00E4683A" w:rsidRPr="00BD5AD5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Членам</w:t>
      </w:r>
      <w:proofErr w:type="spellEnd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</w:t>
      </w:r>
      <w:proofErr w:type="spellEnd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совета</w:t>
      </w:r>
      <w:proofErr w:type="spellEnd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Министерства</w:t>
      </w:r>
      <w:proofErr w:type="spellEnd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финансов</w:t>
      </w:r>
      <w:proofErr w:type="spellEnd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</w:t>
      </w:r>
      <w:proofErr w:type="spellEnd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вопросам</w:t>
      </w:r>
      <w:proofErr w:type="spellEnd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предпринимательства</w:t>
      </w:r>
      <w:proofErr w:type="spellEnd"/>
    </w:p>
    <w:p w14:paraId="61E7D117" w14:textId="77777777" w:rsidR="00E4683A" w:rsidRPr="005B0B5A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154D5991" w14:textId="77777777" w:rsidR="005B0B5A" w:rsidRPr="0091247B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91247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Председателю Общественного совета </w:t>
      </w:r>
    </w:p>
    <w:p w14:paraId="5371CCF7" w14:textId="77777777" w:rsidR="00285517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91247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4FD10FE6" w14:textId="77777777" w:rsidR="005B0B5A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225BC12D" w14:textId="77777777" w:rsidR="005B0B5A" w:rsidRPr="005B0B5A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350E8DED" w14:textId="19354BF0" w:rsidR="00E4683A" w:rsidRPr="007D0321" w:rsidRDefault="00E4683A" w:rsidP="00DE6FE7">
      <w:pPr>
        <w:spacing w:after="0" w:line="240" w:lineRule="auto"/>
        <w:ind w:left="-47" w:firstLine="75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319C">
        <w:rPr>
          <w:rFonts w:ascii="Times New Roman" w:hAnsi="Times New Roman" w:cs="Times New Roman"/>
          <w:sz w:val="28"/>
          <w:szCs w:val="28"/>
        </w:rPr>
        <w:t xml:space="preserve">В соответствии с подпунктом 2 пункта </w:t>
      </w:r>
      <w:r w:rsidR="007A6B5E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93319C">
        <w:rPr>
          <w:rFonts w:ascii="Times New Roman" w:hAnsi="Times New Roman" w:cs="Times New Roman"/>
          <w:sz w:val="28"/>
          <w:szCs w:val="28"/>
        </w:rPr>
        <w:t xml:space="preserve"> Положения об Экспертном совете по вопросам частного предпринимательства при Министерстве финансов Республики Казахстан, утвержденного приказом вице</w:t>
      </w:r>
      <w:r w:rsidR="0008790D" w:rsidRPr="0093319C">
        <w:rPr>
          <w:rFonts w:ascii="Times New Roman" w:hAnsi="Times New Roman" w:cs="Times New Roman"/>
          <w:sz w:val="28"/>
          <w:szCs w:val="28"/>
        </w:rPr>
        <w:t>-</w:t>
      </w:r>
      <w:r w:rsidRPr="0093319C">
        <w:rPr>
          <w:rFonts w:ascii="Times New Roman" w:hAnsi="Times New Roman" w:cs="Times New Roman"/>
          <w:sz w:val="28"/>
          <w:szCs w:val="28"/>
        </w:rPr>
        <w:t>министра</w:t>
      </w:r>
      <w:r w:rsidR="00F90066" w:rsidRPr="009331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3319C">
        <w:rPr>
          <w:rFonts w:ascii="Times New Roman" w:hAnsi="Times New Roman" w:cs="Times New Roman"/>
          <w:sz w:val="28"/>
          <w:szCs w:val="28"/>
        </w:rPr>
        <w:t>МФ</w:t>
      </w:r>
      <w:r w:rsidR="00C36E6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3319C">
        <w:rPr>
          <w:rFonts w:ascii="Times New Roman" w:hAnsi="Times New Roman" w:cs="Times New Roman"/>
          <w:sz w:val="28"/>
          <w:szCs w:val="28"/>
        </w:rPr>
        <w:t>РК</w:t>
      </w:r>
      <w:r w:rsidR="00F67104" w:rsidRPr="009331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04A9" w:rsidRPr="000404A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67104" w:rsidRPr="0093319C">
        <w:rPr>
          <w:rFonts w:ascii="Times New Roman" w:hAnsi="Times New Roman" w:cs="Times New Roman"/>
          <w:sz w:val="28"/>
          <w:szCs w:val="28"/>
        </w:rPr>
        <w:t>от</w:t>
      </w:r>
      <w:r w:rsidR="00F67104" w:rsidRPr="009331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A6B5E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F67104" w:rsidRPr="009331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A6B5E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proofErr w:type="spellEnd"/>
      <w:r w:rsidR="00F67104" w:rsidRPr="009331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A6B5E">
        <w:rPr>
          <w:rFonts w:ascii="Times New Roman" w:hAnsi="Times New Roman" w:cs="Times New Roman"/>
          <w:sz w:val="28"/>
          <w:szCs w:val="28"/>
          <w:lang w:val="kk-KZ"/>
        </w:rPr>
        <w:t>2024</w:t>
      </w:r>
      <w:r w:rsidR="00F67104" w:rsidRPr="009331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7104" w:rsidRPr="0093319C">
        <w:rPr>
          <w:rFonts w:ascii="Times New Roman" w:hAnsi="Times New Roman" w:cs="Times New Roman"/>
          <w:sz w:val="28"/>
          <w:szCs w:val="28"/>
        </w:rPr>
        <w:t xml:space="preserve">года </w:t>
      </w:r>
      <w:r w:rsidR="00F67104" w:rsidRPr="0093319C">
        <w:rPr>
          <w:rFonts w:ascii="Times New Roman" w:hAnsi="Times New Roman" w:cs="Times New Roman"/>
          <w:sz w:val="28"/>
          <w:szCs w:val="28"/>
          <w:lang w:val="kk-KZ"/>
        </w:rPr>
        <w:t>№</w:t>
      </w:r>
      <w:r w:rsidRPr="0093319C">
        <w:rPr>
          <w:rFonts w:ascii="Times New Roman" w:hAnsi="Times New Roman" w:cs="Times New Roman"/>
          <w:sz w:val="28"/>
          <w:szCs w:val="28"/>
        </w:rPr>
        <w:t xml:space="preserve"> </w:t>
      </w:r>
      <w:r w:rsidR="007A6B5E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93319C">
        <w:rPr>
          <w:rFonts w:ascii="Times New Roman" w:hAnsi="Times New Roman" w:cs="Times New Roman"/>
          <w:sz w:val="28"/>
          <w:szCs w:val="28"/>
        </w:rPr>
        <w:t>,</w:t>
      </w:r>
      <w:r w:rsidR="00F67104" w:rsidRPr="009331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7104" w:rsidRPr="0093319C">
        <w:rPr>
          <w:rFonts w:ascii="Times New Roman" w:hAnsi="Times New Roman" w:cs="Times New Roman"/>
          <w:sz w:val="28"/>
          <w:szCs w:val="28"/>
        </w:rPr>
        <w:t>сообщаем</w:t>
      </w:r>
      <w:r w:rsidR="00F67104" w:rsidRPr="009331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3319C">
        <w:rPr>
          <w:rFonts w:ascii="Times New Roman" w:hAnsi="Times New Roman" w:cs="Times New Roman"/>
          <w:sz w:val="28"/>
          <w:szCs w:val="28"/>
        </w:rPr>
        <w:t>Вам</w:t>
      </w:r>
      <w:r w:rsidR="00F67104" w:rsidRPr="009331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3319C">
        <w:rPr>
          <w:rFonts w:ascii="Times New Roman" w:hAnsi="Times New Roman" w:cs="Times New Roman"/>
          <w:sz w:val="28"/>
          <w:szCs w:val="28"/>
        </w:rPr>
        <w:t xml:space="preserve">о </w:t>
      </w:r>
      <w:r w:rsidR="0093319C">
        <w:rPr>
          <w:rFonts w:ascii="Times New Roman" w:hAnsi="Times New Roman" w:cs="Times New Roman"/>
          <w:sz w:val="28"/>
          <w:szCs w:val="28"/>
        </w:rPr>
        <w:t xml:space="preserve">размещении </w:t>
      </w:r>
      <w:r w:rsidR="00B02D0A" w:rsidRPr="0093319C">
        <w:rPr>
          <w:rFonts w:ascii="Times New Roman" w:hAnsi="Times New Roman" w:cs="Times New Roman"/>
          <w:sz w:val="28"/>
          <w:szCs w:val="28"/>
        </w:rPr>
        <w:t>проект</w:t>
      </w:r>
      <w:r w:rsidR="00B02D0A" w:rsidRPr="0093319C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5D2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F02F39" w:rsidRPr="00F02F39">
        <w:rPr>
          <w:rFonts w:ascii="Times New Roman" w:hAnsi="Times New Roman" w:cs="Times New Roman"/>
          <w:sz w:val="28"/>
          <w:szCs w:val="28"/>
          <w:lang w:val="kk-KZ"/>
        </w:rPr>
        <w:t>приказа</w:t>
      </w:r>
      <w:proofErr w:type="spellEnd"/>
      <w:r w:rsidR="00F02F39" w:rsidRPr="00F02F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финансов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«О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внесении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дополнения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в приказ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финансов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от 20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2015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года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№ 109</w:t>
      </w:r>
      <w:r w:rsidR="00DE6FE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Об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утверждении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Правил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хранения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реализации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отгрузки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приемки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этилового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>спирта</w:t>
      </w:r>
      <w:proofErr w:type="spellEnd"/>
      <w:r w:rsidR="00DE6FE7" w:rsidRPr="00DE6FE7">
        <w:rPr>
          <w:rFonts w:ascii="Times New Roman" w:hAnsi="Times New Roman" w:cs="Times New Roman"/>
          <w:sz w:val="28"/>
          <w:szCs w:val="28"/>
          <w:lang w:val="kk-KZ"/>
        </w:rPr>
        <w:t xml:space="preserve">»» </w:t>
      </w:r>
      <w:r w:rsidR="00F02F39" w:rsidRPr="00F02F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1530" w:rsidRPr="008415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575F" w:rsidRPr="0093319C">
        <w:rPr>
          <w:rFonts w:ascii="Times New Roman" w:hAnsi="Times New Roman" w:cs="Times New Roman"/>
          <w:sz w:val="28"/>
          <w:szCs w:val="28"/>
        </w:rPr>
        <w:t>на</w:t>
      </w:r>
      <w:r w:rsidR="00291941" w:rsidRPr="0093319C">
        <w:rPr>
          <w:rFonts w:ascii="Times New Roman" w:hAnsi="Times New Roman" w:cs="Times New Roman"/>
          <w:sz w:val="28"/>
          <w:szCs w:val="28"/>
        </w:rPr>
        <w:t xml:space="preserve"> </w:t>
      </w:r>
      <w:r w:rsidR="0064575F" w:rsidRPr="0093319C">
        <w:rPr>
          <w:rFonts w:ascii="Times New Roman" w:hAnsi="Times New Roman" w:cs="Times New Roman"/>
          <w:sz w:val="28"/>
          <w:szCs w:val="28"/>
        </w:rPr>
        <w:t>интернет</w:t>
      </w:r>
      <w:r w:rsidR="00114F90" w:rsidRPr="0093319C">
        <w:rPr>
          <w:rFonts w:ascii="Times New Roman" w:hAnsi="Times New Roman" w:cs="Times New Roman"/>
          <w:sz w:val="28"/>
          <w:szCs w:val="28"/>
        </w:rPr>
        <w:t xml:space="preserve"> п</w:t>
      </w:r>
      <w:r w:rsidRPr="0093319C">
        <w:rPr>
          <w:rFonts w:ascii="Times New Roman" w:hAnsi="Times New Roman" w:cs="Times New Roman"/>
          <w:sz w:val="28"/>
          <w:szCs w:val="28"/>
        </w:rPr>
        <w:t>ортале</w:t>
      </w:r>
      <w:r w:rsidR="001B1208" w:rsidRPr="00A13A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hyperlink r:id="rId7" w:history="1">
        <w:r w:rsidR="00841530" w:rsidRPr="008415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https://legalacts.egov.kz/npa/view?id=</w:t>
        </w:r>
        <w:r w:rsidR="00DE6FE7" w:rsidRPr="00DE6FE7">
          <w:t xml:space="preserve"> </w:t>
        </w:r>
        <w:r w:rsidR="00DE6FE7" w:rsidRPr="00DE6FE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15169370</w:t>
        </w:r>
      </w:hyperlink>
      <w:r w:rsidR="00104E9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 xml:space="preserve"> </w:t>
      </w:r>
      <w:r w:rsidRPr="00D353FC">
        <w:rPr>
          <w:rFonts w:ascii="Times New Roman" w:hAnsi="Times New Roman" w:cs="Times New Roman"/>
          <w:sz w:val="28"/>
          <w:szCs w:val="28"/>
        </w:rPr>
        <w:t>для</w:t>
      </w:r>
      <w:r w:rsidR="000B7EF9" w:rsidRPr="00D353FC">
        <w:rPr>
          <w:rFonts w:ascii="Times New Roman" w:hAnsi="Times New Roman" w:cs="Times New Roman"/>
          <w:sz w:val="28"/>
          <w:szCs w:val="28"/>
        </w:rPr>
        <w:t xml:space="preserve"> </w:t>
      </w:r>
      <w:r w:rsidRPr="00D353FC">
        <w:rPr>
          <w:rFonts w:ascii="Times New Roman" w:hAnsi="Times New Roman" w:cs="Times New Roman"/>
          <w:sz w:val="28"/>
          <w:szCs w:val="28"/>
        </w:rPr>
        <w:t>получения</w:t>
      </w:r>
      <w:r w:rsidRPr="0093319C">
        <w:rPr>
          <w:rFonts w:ascii="Times New Roman" w:hAnsi="Times New Roman" w:cs="Times New Roman"/>
          <w:sz w:val="28"/>
          <w:szCs w:val="28"/>
        </w:rPr>
        <w:t xml:space="preserve"> экспертных заключений.</w:t>
      </w:r>
      <w:r w:rsidR="00BE1FCA" w:rsidRPr="009331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6787E1" w14:textId="77777777" w:rsidR="00E4683A" w:rsidRPr="00BD5AD5" w:rsidRDefault="00E4683A" w:rsidP="005B0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91247B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912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91247B">
        <w:rPr>
          <w:rFonts w:ascii="Times New Roman" w:hAnsi="Times New Roman" w:cs="Times New Roman"/>
          <w:sz w:val="28"/>
          <w:szCs w:val="28"/>
          <w:shd w:val="clear" w:color="auto" w:fill="FFFFFF"/>
        </w:rPr>
        <w:t>Положения об Общественном совете по государственным финансам, утвержденного на заседании Общественного совета протоколом от 4 апреля 2022 года №1</w:t>
      </w:r>
      <w:r w:rsidRPr="00912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91247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91247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91247B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91247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91247B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40D480DB" w14:textId="77777777" w:rsidR="00E4683A" w:rsidRPr="00BD5AD5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A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Указанный проект на русском и казахском языках направлен на Ваши электронные адреса.</w:t>
      </w:r>
    </w:p>
    <w:p w14:paraId="33601B4A" w14:textId="2C469A7C" w:rsidR="00273A4B" w:rsidRDefault="00E4683A" w:rsidP="00273A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5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proofErr w:type="spellStart"/>
      <w:r w:rsidR="00D96E6E" w:rsidRPr="00BD5A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</w:t>
      </w:r>
      <w:proofErr w:type="spellEnd"/>
      <w:r w:rsidR="00D96E6E" w:rsidRPr="00BD5A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BD5A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электронную</w:t>
      </w:r>
      <w:proofErr w:type="spellEnd"/>
      <w:r w:rsidR="00D96E6E" w:rsidRPr="00BD5A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BD5A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почту</w:t>
      </w:r>
      <w:proofErr w:type="spellEnd"/>
      <w:r w:rsidR="00D96E6E" w:rsidRPr="00BD5A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0" w:name="_Hlk123114060"/>
      <w:r w:rsidR="00D353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="002B7F6B" w:rsidRPr="002B7F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spellStart"/>
      <w:r w:rsidR="00D353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askarbek</w:t>
      </w:r>
      <w:proofErr w:type="spellEnd"/>
      <w:r w:rsidR="002B7F6B" w:rsidRPr="002B7F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@minfin.gov.kz</w:t>
      </w:r>
      <w:bookmarkEnd w:id="0"/>
      <w:r w:rsidR="00D96E6E" w:rsidRPr="00BD5A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D5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</w:t>
      </w:r>
      <w:r w:rsidRPr="00BD5A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 </w:t>
      </w:r>
      <w:r w:rsidR="0007798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29</w:t>
      </w:r>
      <w:r w:rsidR="004029B7" w:rsidRPr="00176E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8563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августа</w:t>
      </w:r>
      <w:proofErr w:type="spellEnd"/>
      <w:r w:rsidR="00FF4B3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BD5A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A84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BD5A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D96E6E"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 w:rsidR="00130AE5" w:rsidRPr="00BD5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57FF77" w14:textId="278D0BB2" w:rsidR="00703355" w:rsidRPr="00A84433" w:rsidRDefault="00E4683A" w:rsidP="00A84433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5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BD5AD5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r w:rsidR="00A07569" w:rsidRPr="009331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C4F6E" w:rsidRPr="0093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6FE7" w:rsidRPr="00DE6FE7">
        <w:rPr>
          <w:rFonts w:ascii="Times New Roman" w:hAnsi="Times New Roman" w:cs="Times New Roman"/>
          <w:noProof/>
          <w:sz w:val="28"/>
          <w:szCs w:val="28"/>
          <w:lang w:val="kk-KZ"/>
        </w:rPr>
        <w:t>71-76-17</w:t>
      </w:r>
      <w:r w:rsidR="006C1A30" w:rsidRPr="0093319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10C72C2A" w14:textId="77777777" w:rsidR="00BE1FCA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0F068FF" w14:textId="77777777" w:rsidR="002946D3" w:rsidRPr="00F70BEC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39EAC7A0" w14:textId="77777777" w:rsidR="001D2E32" w:rsidRDefault="001D2E32" w:rsidP="00E4683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Заместитель</w:t>
      </w:r>
      <w:proofErr w:type="spellEnd"/>
    </w:p>
    <w:p w14:paraId="61F8E6B6" w14:textId="0EF655AC" w:rsidR="00E4683A" w:rsidRPr="00BD147C" w:rsidRDefault="001D2E32" w:rsidP="00E4683A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председателя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совета</w:t>
      </w:r>
      <w:proofErr w:type="spellEnd"/>
      <w:r w:rsidR="008B56A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="00E4683A" w:rsidRPr="00F70BE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="000D7B4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="000D7B4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="00A237B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</w:t>
      </w:r>
      <w:r w:rsidR="000D7B4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</w:t>
      </w:r>
      <w:r w:rsidR="001D6F8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</w:t>
      </w:r>
      <w:r w:rsidR="00BF11B7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      </w:t>
      </w:r>
      <w:r w:rsidR="008B56A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</w:t>
      </w:r>
      <w:r w:rsidR="001D6F8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Шонов</w:t>
      </w:r>
      <w:proofErr w:type="spellEnd"/>
    </w:p>
    <w:p w14:paraId="24B7B96C" w14:textId="77777777" w:rsidR="00E4683A" w:rsidRPr="00BA7B27" w:rsidRDefault="00E4683A" w:rsidP="00E4683A"/>
    <w:p w14:paraId="37512DE4" w14:textId="77777777" w:rsidR="00E4683A" w:rsidRDefault="00E4683A"/>
    <w:p w14:paraId="405A4C82" w14:textId="77777777" w:rsidR="00217E28" w:rsidRDefault="00217E28"/>
    <w:p w14:paraId="15185F0B" w14:textId="037B3D8F" w:rsidR="001C3B9A" w:rsidRPr="00BF11B7" w:rsidRDefault="001C3B9A"/>
    <w:p w14:paraId="29F5366C" w14:textId="77777777" w:rsidR="009A0BA5" w:rsidRDefault="009A0BA5">
      <w:pPr>
        <w:rPr>
          <w:lang w:val="kk-KZ"/>
        </w:rPr>
      </w:pPr>
    </w:p>
    <w:p w14:paraId="5B6B9790" w14:textId="49A259EF" w:rsidR="000D7B42" w:rsidRDefault="000D7B42">
      <w:pPr>
        <w:rPr>
          <w:lang w:val="kk-KZ"/>
        </w:rPr>
      </w:pPr>
    </w:p>
    <w:p w14:paraId="746111DE" w14:textId="4AF76F01" w:rsidR="000D7B42" w:rsidRDefault="000D7B42">
      <w:pPr>
        <w:rPr>
          <w:lang w:val="kk-KZ"/>
        </w:rPr>
      </w:pPr>
    </w:p>
    <w:p w14:paraId="1D95470C" w14:textId="02D34FDC" w:rsidR="000D7B42" w:rsidRDefault="000D7B42">
      <w:pPr>
        <w:rPr>
          <w:lang w:val="kk-KZ"/>
        </w:rPr>
      </w:pPr>
    </w:p>
    <w:p w14:paraId="7FAB5CBF" w14:textId="44C500D7" w:rsidR="000D7B42" w:rsidRDefault="000D7B42">
      <w:pPr>
        <w:rPr>
          <w:lang w:val="kk-KZ"/>
        </w:rPr>
      </w:pPr>
    </w:p>
    <w:p w14:paraId="54BE13F7" w14:textId="776B1ACC" w:rsidR="00F67104" w:rsidRDefault="00F67104">
      <w:pPr>
        <w:rPr>
          <w:lang w:val="kk-KZ"/>
        </w:rPr>
      </w:pPr>
    </w:p>
    <w:p w14:paraId="62F00A4E" w14:textId="0C4B4B47" w:rsidR="00F67104" w:rsidRDefault="00F67104">
      <w:pPr>
        <w:rPr>
          <w:lang w:val="kk-KZ"/>
        </w:rPr>
      </w:pPr>
    </w:p>
    <w:p w14:paraId="3F93A1CF" w14:textId="743C522C" w:rsidR="00F67104" w:rsidRDefault="00F67104">
      <w:pPr>
        <w:rPr>
          <w:lang w:val="kk-KZ"/>
        </w:rPr>
      </w:pPr>
    </w:p>
    <w:p w14:paraId="49294EDB" w14:textId="619F3C1D" w:rsidR="00F67104" w:rsidRDefault="00F67104">
      <w:pPr>
        <w:rPr>
          <w:lang w:val="kk-KZ"/>
        </w:rPr>
      </w:pPr>
    </w:p>
    <w:p w14:paraId="4F5A5E47" w14:textId="77777777" w:rsidR="00F67104" w:rsidRDefault="00F67104">
      <w:pPr>
        <w:rPr>
          <w:lang w:val="kk-KZ"/>
        </w:rPr>
      </w:pPr>
    </w:p>
    <w:p w14:paraId="7EDCD8BE" w14:textId="77777777" w:rsidR="001C3B9A" w:rsidRDefault="001C3B9A">
      <w:pPr>
        <w:rPr>
          <w:lang w:val="kk-KZ"/>
        </w:rPr>
      </w:pPr>
    </w:p>
    <w:p w14:paraId="0D1E0E95" w14:textId="0B92997D" w:rsidR="001C3B9A" w:rsidRPr="00381253" w:rsidRDefault="00BB5FE0" w:rsidP="00D253C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proofErr w:type="spellStart"/>
      <w:r>
        <w:rPr>
          <w:rFonts w:ascii="Times New Roman" w:hAnsi="Times New Roman" w:cs="Times New Roman"/>
          <w:i/>
          <w:sz w:val="20"/>
          <w:lang w:val="kk-KZ"/>
        </w:rPr>
        <w:t>Исп</w:t>
      </w:r>
      <w:proofErr w:type="spellEnd"/>
      <w:r>
        <w:rPr>
          <w:rFonts w:ascii="Times New Roman" w:hAnsi="Times New Roman" w:cs="Times New Roman"/>
          <w:i/>
          <w:sz w:val="20"/>
          <w:lang w:val="kk-KZ"/>
        </w:rPr>
        <w:t xml:space="preserve">: </w:t>
      </w:r>
      <w:r w:rsidR="00D353FC">
        <w:rPr>
          <w:rFonts w:ascii="Times New Roman" w:hAnsi="Times New Roman" w:cs="Times New Roman"/>
          <w:i/>
          <w:sz w:val="20"/>
          <w:lang w:val="kk-KZ"/>
        </w:rPr>
        <w:t>Асқарбек Н.</w:t>
      </w:r>
    </w:p>
    <w:p w14:paraId="55221D4E" w14:textId="40AE9853" w:rsidR="001C3B9A" w:rsidRDefault="001C3B9A" w:rsidP="001C3B9A">
      <w:pPr>
        <w:spacing w:after="0" w:line="240" w:lineRule="auto"/>
        <w:ind w:firstLine="708"/>
        <w:jc w:val="both"/>
        <w:rPr>
          <w:sz w:val="20"/>
          <w:lang w:val="kk-KZ"/>
        </w:rPr>
      </w:pPr>
      <w:r w:rsidRPr="00381253">
        <w:rPr>
          <w:rFonts w:ascii="Times New Roman" w:hAnsi="Times New Roman" w:cs="Times New Roman"/>
          <w:i/>
          <w:sz w:val="20"/>
          <w:lang w:val="kk-KZ"/>
        </w:rPr>
        <w:t>Тел: 75-0</w:t>
      </w:r>
      <w:r w:rsidR="00D353FC">
        <w:rPr>
          <w:rFonts w:ascii="Times New Roman" w:hAnsi="Times New Roman" w:cs="Times New Roman"/>
          <w:i/>
          <w:sz w:val="20"/>
          <w:lang w:val="kk-KZ"/>
        </w:rPr>
        <w:t>2</w:t>
      </w:r>
      <w:r w:rsidRPr="00381253">
        <w:rPr>
          <w:rFonts w:ascii="Times New Roman" w:hAnsi="Times New Roman" w:cs="Times New Roman"/>
          <w:i/>
          <w:sz w:val="20"/>
          <w:lang w:val="kk-KZ"/>
        </w:rPr>
        <w:t>-</w:t>
      </w:r>
      <w:r w:rsidR="00D353FC">
        <w:rPr>
          <w:sz w:val="20"/>
          <w:lang w:val="kk-KZ"/>
        </w:rPr>
        <w:t>82</w:t>
      </w:r>
    </w:p>
    <w:p w14:paraId="50A364E8" w14:textId="0DC3CBFE" w:rsidR="00D253C3" w:rsidRPr="00D253C3" w:rsidRDefault="00D353FC" w:rsidP="001C3B9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en-US"/>
        </w:rPr>
        <w:t>n</w:t>
      </w:r>
      <w:r w:rsidRPr="00C778AC">
        <w:rPr>
          <w:rFonts w:ascii="Times New Roman" w:hAnsi="Times New Roman" w:cs="Times New Roman"/>
          <w:i/>
          <w:sz w:val="20"/>
        </w:rPr>
        <w:t>.</w:t>
      </w:r>
      <w:proofErr w:type="spellStart"/>
      <w:r>
        <w:rPr>
          <w:rFonts w:ascii="Times New Roman" w:hAnsi="Times New Roman" w:cs="Times New Roman"/>
          <w:i/>
          <w:sz w:val="20"/>
          <w:lang w:val="en-US"/>
        </w:rPr>
        <w:t>askarbek</w:t>
      </w:r>
      <w:proofErr w:type="spellEnd"/>
      <w:r w:rsidR="00D253C3" w:rsidRPr="00D253C3">
        <w:rPr>
          <w:rFonts w:ascii="Times New Roman" w:hAnsi="Times New Roman" w:cs="Times New Roman"/>
          <w:i/>
          <w:sz w:val="20"/>
          <w:lang w:val="kk-KZ"/>
        </w:rPr>
        <w:t>@minfin.gov.kz</w:t>
      </w:r>
    </w:p>
    <w:sectPr w:rsidR="00D253C3" w:rsidRPr="00D253C3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16:09 Бакеш Гульнар Аркабаевна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16:55 Байбазарова Жанар Кинисовна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17:02 Шонов Асет Багдатович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ДЮС-01-ДЮ/6980-И от 16.08.2024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БАКЕШ ГУЛЬНАР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MIIRQgYJ...eQAfdVe89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16.08.2024 16:09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 Кинисовна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16.08.2024 16:55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ШОНОВ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MIIR2gYJ...xgSDU5qU=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16.08.2024 17:02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ШЕГИБАЕВА КАЛЖАН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MIISPgYJ...kqg+K3NGR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16.08.2024 17:05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F1D73" w14:textId="77777777" w:rsidR="00215E7D" w:rsidRDefault="00215E7D">
      <w:pPr>
        <w:spacing w:after="0" w:line="240" w:lineRule="auto"/>
      </w:pPr>
      <w:r>
        <w:separator/>
      </w:r>
    </w:p>
  </w:endnote>
  <w:endnote w:type="continuationSeparator" w:id="0">
    <w:p w14:paraId="0D46CE5E" w14:textId="77777777" w:rsidR="00215E7D" w:rsidRDefault="00215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auto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16.08.2024 17:43.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16.08.2024 17:43.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0432B" w14:textId="77777777" w:rsidR="00215E7D" w:rsidRDefault="00215E7D">
      <w:pPr>
        <w:spacing w:after="0" w:line="240" w:lineRule="auto"/>
      </w:pPr>
      <w:r>
        <w:separator/>
      </w:r>
    </w:p>
  </w:footnote>
  <w:footnote w:type="continuationSeparator" w:id="0">
    <w:p w14:paraId="3FB93E6F" w14:textId="77777777" w:rsidR="00215E7D" w:rsidRDefault="00215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817664E" w14:textId="288FD62D" w:rsidR="00B43886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D249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4BC6C6A" w14:textId="77777777" w:rsidR="00B43886" w:rsidRDefault="00215E7D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сқарбек Нұрсұлтан Талғатұлы 16.08.2024 17:43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11210"/>
    <w:rsid w:val="00012764"/>
    <w:rsid w:val="00013233"/>
    <w:rsid w:val="00013585"/>
    <w:rsid w:val="00027508"/>
    <w:rsid w:val="000404A9"/>
    <w:rsid w:val="00060665"/>
    <w:rsid w:val="00066EFA"/>
    <w:rsid w:val="00067CE7"/>
    <w:rsid w:val="000760C1"/>
    <w:rsid w:val="00077985"/>
    <w:rsid w:val="0008746A"/>
    <w:rsid w:val="0008790D"/>
    <w:rsid w:val="00093EE2"/>
    <w:rsid w:val="0009483C"/>
    <w:rsid w:val="00097863"/>
    <w:rsid w:val="000B433C"/>
    <w:rsid w:val="000B7082"/>
    <w:rsid w:val="000B7EF9"/>
    <w:rsid w:val="000C3562"/>
    <w:rsid w:val="000C7B89"/>
    <w:rsid w:val="000D25C5"/>
    <w:rsid w:val="000D7B42"/>
    <w:rsid w:val="000F45FD"/>
    <w:rsid w:val="000F7571"/>
    <w:rsid w:val="00104E95"/>
    <w:rsid w:val="00114F90"/>
    <w:rsid w:val="00122109"/>
    <w:rsid w:val="001231EB"/>
    <w:rsid w:val="00130AE5"/>
    <w:rsid w:val="00131FDE"/>
    <w:rsid w:val="00133506"/>
    <w:rsid w:val="00153207"/>
    <w:rsid w:val="00165DF0"/>
    <w:rsid w:val="001664D8"/>
    <w:rsid w:val="00176EFD"/>
    <w:rsid w:val="00181B53"/>
    <w:rsid w:val="001843F1"/>
    <w:rsid w:val="001A3696"/>
    <w:rsid w:val="001A7940"/>
    <w:rsid w:val="001B03E1"/>
    <w:rsid w:val="001B0F19"/>
    <w:rsid w:val="001B1208"/>
    <w:rsid w:val="001B2AE8"/>
    <w:rsid w:val="001B5AFA"/>
    <w:rsid w:val="001C07FB"/>
    <w:rsid w:val="001C3B9A"/>
    <w:rsid w:val="001C4A0A"/>
    <w:rsid w:val="001D02C2"/>
    <w:rsid w:val="001D138E"/>
    <w:rsid w:val="001D2E32"/>
    <w:rsid w:val="001D4D8E"/>
    <w:rsid w:val="001D60CD"/>
    <w:rsid w:val="001D6560"/>
    <w:rsid w:val="001D6F8A"/>
    <w:rsid w:val="001E2CFC"/>
    <w:rsid w:val="001F1EB2"/>
    <w:rsid w:val="001F5494"/>
    <w:rsid w:val="001F5867"/>
    <w:rsid w:val="00203761"/>
    <w:rsid w:val="00203EAD"/>
    <w:rsid w:val="00207632"/>
    <w:rsid w:val="00215769"/>
    <w:rsid w:val="00215E7D"/>
    <w:rsid w:val="00216D36"/>
    <w:rsid w:val="00217E28"/>
    <w:rsid w:val="002341E7"/>
    <w:rsid w:val="00236FB7"/>
    <w:rsid w:val="00243CA6"/>
    <w:rsid w:val="0026055E"/>
    <w:rsid w:val="00273861"/>
    <w:rsid w:val="00273A4B"/>
    <w:rsid w:val="0027438D"/>
    <w:rsid w:val="00281553"/>
    <w:rsid w:val="00281A0A"/>
    <w:rsid w:val="00285517"/>
    <w:rsid w:val="002874F2"/>
    <w:rsid w:val="0029084F"/>
    <w:rsid w:val="00291941"/>
    <w:rsid w:val="00294679"/>
    <w:rsid w:val="002946D3"/>
    <w:rsid w:val="00296598"/>
    <w:rsid w:val="002A4C2B"/>
    <w:rsid w:val="002A5971"/>
    <w:rsid w:val="002B260B"/>
    <w:rsid w:val="002B5ADE"/>
    <w:rsid w:val="002B7F6B"/>
    <w:rsid w:val="002E4D8A"/>
    <w:rsid w:val="002E681A"/>
    <w:rsid w:val="002F2D73"/>
    <w:rsid w:val="00315AC2"/>
    <w:rsid w:val="00315DBA"/>
    <w:rsid w:val="00320C77"/>
    <w:rsid w:val="003302FA"/>
    <w:rsid w:val="0034688B"/>
    <w:rsid w:val="00362BD4"/>
    <w:rsid w:val="0037232E"/>
    <w:rsid w:val="00381253"/>
    <w:rsid w:val="0038760F"/>
    <w:rsid w:val="0039019B"/>
    <w:rsid w:val="00396B7F"/>
    <w:rsid w:val="003A2991"/>
    <w:rsid w:val="003B0DCD"/>
    <w:rsid w:val="003B2314"/>
    <w:rsid w:val="003B3969"/>
    <w:rsid w:val="003C0664"/>
    <w:rsid w:val="003C5089"/>
    <w:rsid w:val="003C51C2"/>
    <w:rsid w:val="003D2263"/>
    <w:rsid w:val="003D39B2"/>
    <w:rsid w:val="003E0F99"/>
    <w:rsid w:val="004029B7"/>
    <w:rsid w:val="00403412"/>
    <w:rsid w:val="0041634F"/>
    <w:rsid w:val="0042099D"/>
    <w:rsid w:val="00447175"/>
    <w:rsid w:val="00455024"/>
    <w:rsid w:val="004602F5"/>
    <w:rsid w:val="004714A3"/>
    <w:rsid w:val="00472DB4"/>
    <w:rsid w:val="004801C0"/>
    <w:rsid w:val="00486F1E"/>
    <w:rsid w:val="004875BC"/>
    <w:rsid w:val="004A240D"/>
    <w:rsid w:val="004A6B3C"/>
    <w:rsid w:val="004B1FB9"/>
    <w:rsid w:val="004B2D2B"/>
    <w:rsid w:val="004B2E05"/>
    <w:rsid w:val="004D07D3"/>
    <w:rsid w:val="004D5D37"/>
    <w:rsid w:val="004E465D"/>
    <w:rsid w:val="004F4402"/>
    <w:rsid w:val="004F6641"/>
    <w:rsid w:val="00510EAE"/>
    <w:rsid w:val="005254DB"/>
    <w:rsid w:val="005335D6"/>
    <w:rsid w:val="00534813"/>
    <w:rsid w:val="00550056"/>
    <w:rsid w:val="005522A0"/>
    <w:rsid w:val="00553AEF"/>
    <w:rsid w:val="00590F8F"/>
    <w:rsid w:val="00591636"/>
    <w:rsid w:val="005934E8"/>
    <w:rsid w:val="00593D2B"/>
    <w:rsid w:val="0059622D"/>
    <w:rsid w:val="005B0B5A"/>
    <w:rsid w:val="005B22D8"/>
    <w:rsid w:val="005C6ECF"/>
    <w:rsid w:val="005D2A8A"/>
    <w:rsid w:val="005D5D39"/>
    <w:rsid w:val="005E7F67"/>
    <w:rsid w:val="005F1ADD"/>
    <w:rsid w:val="005F4A40"/>
    <w:rsid w:val="005F5C6E"/>
    <w:rsid w:val="005F7CB0"/>
    <w:rsid w:val="005F7F38"/>
    <w:rsid w:val="006121B7"/>
    <w:rsid w:val="00615C96"/>
    <w:rsid w:val="00615D5E"/>
    <w:rsid w:val="006228CA"/>
    <w:rsid w:val="00625461"/>
    <w:rsid w:val="006322C9"/>
    <w:rsid w:val="0063431A"/>
    <w:rsid w:val="00634CD1"/>
    <w:rsid w:val="0064575F"/>
    <w:rsid w:val="00647B77"/>
    <w:rsid w:val="00651EF8"/>
    <w:rsid w:val="00653FE3"/>
    <w:rsid w:val="00676DE2"/>
    <w:rsid w:val="00695EF6"/>
    <w:rsid w:val="0069695F"/>
    <w:rsid w:val="0069718E"/>
    <w:rsid w:val="006976D6"/>
    <w:rsid w:val="00697706"/>
    <w:rsid w:val="006A7D26"/>
    <w:rsid w:val="006B4722"/>
    <w:rsid w:val="006B6DA8"/>
    <w:rsid w:val="006C1A30"/>
    <w:rsid w:val="006C219A"/>
    <w:rsid w:val="006C5852"/>
    <w:rsid w:val="006C5DB8"/>
    <w:rsid w:val="006C7DCF"/>
    <w:rsid w:val="006D034A"/>
    <w:rsid w:val="006D482E"/>
    <w:rsid w:val="00703355"/>
    <w:rsid w:val="0072076C"/>
    <w:rsid w:val="00727D19"/>
    <w:rsid w:val="00730BB9"/>
    <w:rsid w:val="00742ED8"/>
    <w:rsid w:val="00756CA4"/>
    <w:rsid w:val="007607DF"/>
    <w:rsid w:val="00763FEA"/>
    <w:rsid w:val="00792798"/>
    <w:rsid w:val="00795201"/>
    <w:rsid w:val="007A0CEC"/>
    <w:rsid w:val="007A6B5E"/>
    <w:rsid w:val="007D0321"/>
    <w:rsid w:val="007D24F1"/>
    <w:rsid w:val="007E6FF4"/>
    <w:rsid w:val="00810921"/>
    <w:rsid w:val="00832EFF"/>
    <w:rsid w:val="00841530"/>
    <w:rsid w:val="00846A2E"/>
    <w:rsid w:val="008610B0"/>
    <w:rsid w:val="00865667"/>
    <w:rsid w:val="008671C9"/>
    <w:rsid w:val="00867A4A"/>
    <w:rsid w:val="008724CB"/>
    <w:rsid w:val="00872D6E"/>
    <w:rsid w:val="00876574"/>
    <w:rsid w:val="00887487"/>
    <w:rsid w:val="008A144C"/>
    <w:rsid w:val="008A7658"/>
    <w:rsid w:val="008B2161"/>
    <w:rsid w:val="008B2267"/>
    <w:rsid w:val="008B56A1"/>
    <w:rsid w:val="008B7BEB"/>
    <w:rsid w:val="008C3622"/>
    <w:rsid w:val="008C3BF9"/>
    <w:rsid w:val="008D47BB"/>
    <w:rsid w:val="008F2572"/>
    <w:rsid w:val="008F52A6"/>
    <w:rsid w:val="008F59D8"/>
    <w:rsid w:val="0091247B"/>
    <w:rsid w:val="0093319C"/>
    <w:rsid w:val="00942D31"/>
    <w:rsid w:val="009443C8"/>
    <w:rsid w:val="00950A50"/>
    <w:rsid w:val="0095134A"/>
    <w:rsid w:val="00957640"/>
    <w:rsid w:val="009617FD"/>
    <w:rsid w:val="009634CD"/>
    <w:rsid w:val="009663C0"/>
    <w:rsid w:val="0098119A"/>
    <w:rsid w:val="00987358"/>
    <w:rsid w:val="00992E64"/>
    <w:rsid w:val="00994E02"/>
    <w:rsid w:val="00997D2F"/>
    <w:rsid w:val="009A0BA5"/>
    <w:rsid w:val="009B3C5E"/>
    <w:rsid w:val="009B4A8C"/>
    <w:rsid w:val="009C4F6E"/>
    <w:rsid w:val="009D4307"/>
    <w:rsid w:val="009D4D35"/>
    <w:rsid w:val="009E5684"/>
    <w:rsid w:val="009F2437"/>
    <w:rsid w:val="009F5657"/>
    <w:rsid w:val="00A07049"/>
    <w:rsid w:val="00A07569"/>
    <w:rsid w:val="00A13AB5"/>
    <w:rsid w:val="00A14633"/>
    <w:rsid w:val="00A14B25"/>
    <w:rsid w:val="00A237BE"/>
    <w:rsid w:val="00A36C50"/>
    <w:rsid w:val="00A605D7"/>
    <w:rsid w:val="00A6611B"/>
    <w:rsid w:val="00A67F54"/>
    <w:rsid w:val="00A7131A"/>
    <w:rsid w:val="00A77BEE"/>
    <w:rsid w:val="00A84433"/>
    <w:rsid w:val="00A8551A"/>
    <w:rsid w:val="00AA12C2"/>
    <w:rsid w:val="00AA339E"/>
    <w:rsid w:val="00AC1CDD"/>
    <w:rsid w:val="00AC58A4"/>
    <w:rsid w:val="00AC6CB3"/>
    <w:rsid w:val="00AD2083"/>
    <w:rsid w:val="00AD2490"/>
    <w:rsid w:val="00AD37A3"/>
    <w:rsid w:val="00AE0F47"/>
    <w:rsid w:val="00AE57EE"/>
    <w:rsid w:val="00B02D0A"/>
    <w:rsid w:val="00B1140B"/>
    <w:rsid w:val="00B23BBF"/>
    <w:rsid w:val="00B23C62"/>
    <w:rsid w:val="00B27DAB"/>
    <w:rsid w:val="00B35B6E"/>
    <w:rsid w:val="00B3615B"/>
    <w:rsid w:val="00B37399"/>
    <w:rsid w:val="00B41058"/>
    <w:rsid w:val="00B437AB"/>
    <w:rsid w:val="00B52113"/>
    <w:rsid w:val="00B575FC"/>
    <w:rsid w:val="00B61123"/>
    <w:rsid w:val="00B622B3"/>
    <w:rsid w:val="00B75E5B"/>
    <w:rsid w:val="00B878DC"/>
    <w:rsid w:val="00B93FE9"/>
    <w:rsid w:val="00BA4FE9"/>
    <w:rsid w:val="00BB2B03"/>
    <w:rsid w:val="00BB2C10"/>
    <w:rsid w:val="00BB5FE0"/>
    <w:rsid w:val="00BD147C"/>
    <w:rsid w:val="00BD1829"/>
    <w:rsid w:val="00BD5AD5"/>
    <w:rsid w:val="00BD6ABF"/>
    <w:rsid w:val="00BE07A8"/>
    <w:rsid w:val="00BE1FCA"/>
    <w:rsid w:val="00BE4192"/>
    <w:rsid w:val="00BF11B7"/>
    <w:rsid w:val="00BF67F0"/>
    <w:rsid w:val="00BF68AC"/>
    <w:rsid w:val="00C260DF"/>
    <w:rsid w:val="00C34CBC"/>
    <w:rsid w:val="00C36E67"/>
    <w:rsid w:val="00C414BC"/>
    <w:rsid w:val="00C605CD"/>
    <w:rsid w:val="00C65C7D"/>
    <w:rsid w:val="00C676FA"/>
    <w:rsid w:val="00C70391"/>
    <w:rsid w:val="00C75DD4"/>
    <w:rsid w:val="00C778AC"/>
    <w:rsid w:val="00C8208B"/>
    <w:rsid w:val="00C84B47"/>
    <w:rsid w:val="00C940AC"/>
    <w:rsid w:val="00CA7A7A"/>
    <w:rsid w:val="00CB11B6"/>
    <w:rsid w:val="00CF169E"/>
    <w:rsid w:val="00CF587A"/>
    <w:rsid w:val="00D02E8A"/>
    <w:rsid w:val="00D04D2A"/>
    <w:rsid w:val="00D12F64"/>
    <w:rsid w:val="00D21F3C"/>
    <w:rsid w:val="00D253C3"/>
    <w:rsid w:val="00D353FC"/>
    <w:rsid w:val="00D36061"/>
    <w:rsid w:val="00D41F7D"/>
    <w:rsid w:val="00D476D4"/>
    <w:rsid w:val="00D50909"/>
    <w:rsid w:val="00D539F5"/>
    <w:rsid w:val="00D545B6"/>
    <w:rsid w:val="00D67523"/>
    <w:rsid w:val="00D83882"/>
    <w:rsid w:val="00D85639"/>
    <w:rsid w:val="00D865E0"/>
    <w:rsid w:val="00D96E6E"/>
    <w:rsid w:val="00DA4868"/>
    <w:rsid w:val="00DB17F2"/>
    <w:rsid w:val="00DC7D07"/>
    <w:rsid w:val="00DC7E6F"/>
    <w:rsid w:val="00DD76F1"/>
    <w:rsid w:val="00DE39B3"/>
    <w:rsid w:val="00DE6FE7"/>
    <w:rsid w:val="00DF4891"/>
    <w:rsid w:val="00E023D2"/>
    <w:rsid w:val="00E077EF"/>
    <w:rsid w:val="00E07DA1"/>
    <w:rsid w:val="00E14C42"/>
    <w:rsid w:val="00E16205"/>
    <w:rsid w:val="00E32D51"/>
    <w:rsid w:val="00E335CE"/>
    <w:rsid w:val="00E4082B"/>
    <w:rsid w:val="00E456CD"/>
    <w:rsid w:val="00E4683A"/>
    <w:rsid w:val="00E55789"/>
    <w:rsid w:val="00E81DB1"/>
    <w:rsid w:val="00E93A24"/>
    <w:rsid w:val="00E94932"/>
    <w:rsid w:val="00E97D9B"/>
    <w:rsid w:val="00EB77A0"/>
    <w:rsid w:val="00ED2386"/>
    <w:rsid w:val="00EE39D0"/>
    <w:rsid w:val="00EF0F50"/>
    <w:rsid w:val="00EF4264"/>
    <w:rsid w:val="00F00EE7"/>
    <w:rsid w:val="00F02F39"/>
    <w:rsid w:val="00F14C36"/>
    <w:rsid w:val="00F258A0"/>
    <w:rsid w:val="00F3711B"/>
    <w:rsid w:val="00F37CC9"/>
    <w:rsid w:val="00F5515D"/>
    <w:rsid w:val="00F5670F"/>
    <w:rsid w:val="00F61DBE"/>
    <w:rsid w:val="00F67104"/>
    <w:rsid w:val="00F72847"/>
    <w:rsid w:val="00F742F8"/>
    <w:rsid w:val="00F74386"/>
    <w:rsid w:val="00F90066"/>
    <w:rsid w:val="00F92B2E"/>
    <w:rsid w:val="00F93FD1"/>
    <w:rsid w:val="00F96530"/>
    <w:rsid w:val="00FA5B03"/>
    <w:rsid w:val="00FB4140"/>
    <w:rsid w:val="00FB55E8"/>
    <w:rsid w:val="00FC15A4"/>
    <w:rsid w:val="00FC2036"/>
    <w:rsid w:val="00FC7AFC"/>
    <w:rsid w:val="00FE62FF"/>
    <w:rsid w:val="00FF4B35"/>
    <w:rsid w:val="00FF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56F1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styleId="aa">
    <w:name w:val="Unresolved Mention"/>
    <w:basedOn w:val="a0"/>
    <w:uiPriority w:val="99"/>
    <w:semiHidden/>
    <w:unhideWhenUsed/>
    <w:rsid w:val="00C778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egalacts.egov.kz/npa/view?id=1514360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52" Type="http://schemas.openxmlformats.org/officeDocument/2006/relationships/image" Target="media/image95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Нұрсұлтан Асқарбек Талғатұлы</cp:lastModifiedBy>
  <cp:revision>121</cp:revision>
  <dcterms:created xsi:type="dcterms:W3CDTF">2022-12-27T13:05:00Z</dcterms:created>
  <dcterms:modified xsi:type="dcterms:W3CDTF">2024-08-16T06:52:00Z</dcterms:modified>
</cp:coreProperties>
</file>